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1D57E" w14:textId="16F668F3" w:rsidR="005C34C5" w:rsidRPr="00A64A08" w:rsidRDefault="002E5718" w:rsidP="002E57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Közérdekű adatok </w:t>
      </w:r>
      <w:r w:rsidR="0081742D">
        <w:rPr>
          <w:rFonts w:ascii="Times New Roman" w:hAnsi="Times New Roman" w:cs="Times New Roman"/>
          <w:i/>
          <w:iCs/>
          <w:sz w:val="24"/>
          <w:szCs w:val="24"/>
          <w:u w:val="single"/>
        </w:rPr>
        <w:t>I</w:t>
      </w: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I/</w:t>
      </w:r>
      <w:r w:rsidR="0081742D">
        <w:rPr>
          <w:rFonts w:ascii="Times New Roman" w:hAnsi="Times New Roman" w:cs="Times New Roman"/>
          <w:i/>
          <w:iCs/>
          <w:sz w:val="24"/>
          <w:szCs w:val="24"/>
          <w:u w:val="single"/>
        </w:rPr>
        <w:t>4</w:t>
      </w:r>
      <w:r w:rsidR="00DA3FFB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55912126" w14:textId="77777777" w:rsidR="005C34C5" w:rsidRDefault="005C34C5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186C5" w14:textId="77777777" w:rsidR="005C34C5" w:rsidRDefault="005C34C5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C16D9" w14:textId="77777777" w:rsidR="005C34C5" w:rsidRDefault="005C34C5" w:rsidP="005C34C5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77FFD">
        <w:rPr>
          <w:rFonts w:ascii="Times New Roman" w:hAnsi="Times New Roman" w:cs="Times New Roman"/>
          <w:b/>
          <w:bCs/>
          <w:caps/>
          <w:sz w:val="24"/>
          <w:szCs w:val="24"/>
        </w:rPr>
        <w:t>Litér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i közös önkormányzati hivatal</w:t>
      </w:r>
    </w:p>
    <w:p w14:paraId="2D555029" w14:textId="10854193" w:rsidR="005C34C5" w:rsidRDefault="005C34C5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Jegyző:</w:t>
      </w:r>
      <w:r>
        <w:rPr>
          <w:rFonts w:ascii="Times New Roman" w:hAnsi="Times New Roman" w:cs="Times New Roman"/>
          <w:sz w:val="24"/>
          <w:szCs w:val="24"/>
        </w:rPr>
        <w:tab/>
      </w:r>
      <w:r w:rsidR="008662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Bencze Éva</w:t>
      </w:r>
    </w:p>
    <w:p w14:paraId="3CF0F9C1" w14:textId="63315C99" w:rsidR="005C34C5" w:rsidRDefault="005C34C5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FD"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 w:rsidR="008662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+3688/598-016</w:t>
      </w:r>
    </w:p>
    <w:p w14:paraId="03AA382F" w14:textId="77BA3C42" w:rsidR="005C34C5" w:rsidRPr="00977FFD" w:rsidRDefault="005C34C5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Mobiltelefon:</w:t>
      </w:r>
      <w:r>
        <w:rPr>
          <w:rFonts w:ascii="Times New Roman" w:hAnsi="Times New Roman" w:cs="Times New Roman"/>
          <w:sz w:val="24"/>
          <w:szCs w:val="24"/>
        </w:rPr>
        <w:tab/>
      </w:r>
      <w:r w:rsidR="008662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+3630/824-97-44</w:t>
      </w:r>
    </w:p>
    <w:p w14:paraId="343A1919" w14:textId="3EA6B8A5" w:rsidR="005C34C5" w:rsidRPr="00977FFD" w:rsidRDefault="005C34C5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FD">
        <w:rPr>
          <w:rFonts w:ascii="Times New Roman" w:hAnsi="Times New Roman" w:cs="Times New Roman"/>
          <w:sz w:val="24"/>
          <w:szCs w:val="24"/>
        </w:rPr>
        <w:t xml:space="preserve">Fax: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62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+3688/598-016</w:t>
      </w:r>
    </w:p>
    <w:p w14:paraId="33E1AC80" w14:textId="46EDB016" w:rsidR="005C34C5" w:rsidRDefault="005C34C5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FD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 w:rsidR="00866201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866201" w:rsidRPr="00502CB2">
          <w:rPr>
            <w:rStyle w:val="Hiperhivatkozs"/>
            <w:rFonts w:ascii="Times New Roman" w:hAnsi="Times New Roman" w:cs="Times New Roman"/>
            <w:sz w:val="24"/>
            <w:szCs w:val="24"/>
          </w:rPr>
          <w:t>korjegyzo@liter.hu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36ADC" w14:textId="77777777" w:rsidR="005C34C5" w:rsidRPr="00977FFD" w:rsidRDefault="005C34C5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DD940" w14:textId="255C46D0" w:rsidR="005C34C5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01">
        <w:rPr>
          <w:rFonts w:ascii="Times New Roman" w:hAnsi="Times New Roman" w:cs="Times New Roman"/>
          <w:sz w:val="24"/>
          <w:szCs w:val="24"/>
          <w:u w:val="single"/>
        </w:rPr>
        <w:t xml:space="preserve">Igazgatási </w:t>
      </w:r>
      <w:r>
        <w:rPr>
          <w:rFonts w:ascii="Times New Roman" w:hAnsi="Times New Roman" w:cs="Times New Roman"/>
          <w:sz w:val="24"/>
          <w:szCs w:val="24"/>
          <w:u w:val="single"/>
        </w:rPr>
        <w:t>főelőadó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Újvári-Kovács Zsuzsa</w:t>
      </w:r>
    </w:p>
    <w:p w14:paraId="11BCBAD4" w14:textId="314F6FB9" w:rsidR="00866201" w:rsidRDefault="00866201" w:rsidP="0086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FD"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+3688/598-013</w:t>
      </w:r>
    </w:p>
    <w:p w14:paraId="068E8306" w14:textId="4AF3659D" w:rsidR="00866201" w:rsidRDefault="00866201" w:rsidP="0086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FD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502CB2">
          <w:rPr>
            <w:rStyle w:val="Hiperhivatkozs"/>
            <w:rFonts w:ascii="Times New Roman" w:hAnsi="Times New Roman" w:cs="Times New Roman"/>
            <w:sz w:val="24"/>
            <w:szCs w:val="24"/>
          </w:rPr>
          <w:t>szocialis@liter.hu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A04A3" w14:textId="77777777" w:rsidR="00866201" w:rsidRDefault="00866201" w:rsidP="0086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802A3" w14:textId="77777777" w:rsidR="00866201" w:rsidRDefault="00866201" w:rsidP="0086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01">
        <w:rPr>
          <w:rFonts w:ascii="Times New Roman" w:hAnsi="Times New Roman" w:cs="Times New Roman"/>
          <w:sz w:val="24"/>
          <w:szCs w:val="24"/>
          <w:u w:val="single"/>
        </w:rPr>
        <w:t>Igazgatási ügyintéző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Medve Marianna</w:t>
      </w:r>
    </w:p>
    <w:p w14:paraId="142A19A2" w14:textId="77777777" w:rsidR="00866201" w:rsidRDefault="00866201" w:rsidP="0086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FD"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+3688/598-016</w:t>
      </w:r>
    </w:p>
    <w:p w14:paraId="07406302" w14:textId="77777777" w:rsidR="00866201" w:rsidRDefault="00866201" w:rsidP="0086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FD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502CB2">
          <w:rPr>
            <w:rStyle w:val="Hiperhivatkozs"/>
            <w:rFonts w:ascii="Times New Roman" w:hAnsi="Times New Roman" w:cs="Times New Roman"/>
            <w:sz w:val="24"/>
            <w:szCs w:val="24"/>
          </w:rPr>
          <w:t>liter@liter.hu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D2259" w14:textId="77777777" w:rsidR="00866201" w:rsidRDefault="00866201" w:rsidP="0086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35550" w14:textId="1FF5F2B6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01">
        <w:rPr>
          <w:rFonts w:ascii="Times New Roman" w:hAnsi="Times New Roman" w:cs="Times New Roman"/>
          <w:sz w:val="24"/>
          <w:szCs w:val="24"/>
          <w:u w:val="single"/>
        </w:rPr>
        <w:t>Polgármesteri és pályázati referens</w:t>
      </w:r>
      <w:r>
        <w:rPr>
          <w:rFonts w:ascii="Times New Roman" w:hAnsi="Times New Roman" w:cs="Times New Roman"/>
          <w:sz w:val="24"/>
          <w:szCs w:val="24"/>
        </w:rPr>
        <w:t>: Keresztes Ariel</w:t>
      </w:r>
    </w:p>
    <w:p w14:paraId="21D70AB8" w14:textId="4E3D3492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+3688/598-014</w:t>
      </w:r>
    </w:p>
    <w:p w14:paraId="0B0D2A8E" w14:textId="6A20F0A6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502CB2">
          <w:rPr>
            <w:rStyle w:val="Hiperhivatkozs"/>
            <w:rFonts w:ascii="Times New Roman" w:hAnsi="Times New Roman" w:cs="Times New Roman"/>
            <w:sz w:val="24"/>
            <w:szCs w:val="24"/>
          </w:rPr>
          <w:t>referens@liter.hu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24B6E" w14:textId="77777777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9BBFB" w14:textId="05407E81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01">
        <w:rPr>
          <w:rFonts w:ascii="Times New Roman" w:hAnsi="Times New Roman" w:cs="Times New Roman"/>
          <w:sz w:val="24"/>
          <w:szCs w:val="24"/>
          <w:u w:val="single"/>
        </w:rPr>
        <w:t>Pénzügyi vezető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Némethyné Brand Júlia</w:t>
      </w:r>
    </w:p>
    <w:p w14:paraId="77C3582F" w14:textId="3BFA190E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+3688/598-026</w:t>
      </w:r>
    </w:p>
    <w:p w14:paraId="0B9072EF" w14:textId="72746ACE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502CB2">
          <w:rPr>
            <w:rStyle w:val="Hiperhivatkozs"/>
            <w:rFonts w:ascii="Times New Roman" w:hAnsi="Times New Roman" w:cs="Times New Roman"/>
            <w:sz w:val="24"/>
            <w:szCs w:val="24"/>
          </w:rPr>
          <w:t>penzugyivezeto@liter.hu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7A4BA" w14:textId="77777777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75D44" w14:textId="2548986B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01">
        <w:rPr>
          <w:rFonts w:ascii="Times New Roman" w:hAnsi="Times New Roman" w:cs="Times New Roman"/>
          <w:sz w:val="24"/>
          <w:szCs w:val="24"/>
          <w:u w:val="single"/>
        </w:rPr>
        <w:t>Számviteli munkatárs</w:t>
      </w:r>
      <w:r>
        <w:rPr>
          <w:rFonts w:ascii="Times New Roman" w:hAnsi="Times New Roman" w:cs="Times New Roman"/>
          <w:sz w:val="24"/>
          <w:szCs w:val="24"/>
        </w:rPr>
        <w:t>: Fröhlich Marianna</w:t>
      </w:r>
    </w:p>
    <w:p w14:paraId="0186CB08" w14:textId="363E1042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+3688/598-024</w:t>
      </w:r>
    </w:p>
    <w:p w14:paraId="2B43B9E2" w14:textId="175136CF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Pr="00502CB2">
          <w:rPr>
            <w:rStyle w:val="Hiperhivatkozs"/>
            <w:rFonts w:ascii="Times New Roman" w:hAnsi="Times New Roman" w:cs="Times New Roman"/>
            <w:sz w:val="24"/>
            <w:szCs w:val="24"/>
          </w:rPr>
          <w:t>fokonyv@liter.hu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3CE15" w14:textId="77777777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F6850" w14:textId="11E11868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01">
        <w:rPr>
          <w:rFonts w:ascii="Times New Roman" w:hAnsi="Times New Roman" w:cs="Times New Roman"/>
          <w:sz w:val="24"/>
          <w:szCs w:val="24"/>
          <w:u w:val="single"/>
        </w:rPr>
        <w:t>Pénzügyi ügyintéző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Szamosiné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Csényi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Anett</w:t>
      </w:r>
    </w:p>
    <w:p w14:paraId="494ABFC4" w14:textId="0AE782F1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+3688/598-025</w:t>
      </w:r>
    </w:p>
    <w:p w14:paraId="32472BF6" w14:textId="276B37AE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Pr="00502CB2">
          <w:rPr>
            <w:rStyle w:val="Hiperhivatkozs"/>
            <w:rFonts w:ascii="Times New Roman" w:hAnsi="Times New Roman" w:cs="Times New Roman"/>
            <w:sz w:val="24"/>
            <w:szCs w:val="24"/>
          </w:rPr>
          <w:t>penzugy@liter.hu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63D20" w14:textId="77777777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8F248" w14:textId="649ED8AB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01">
        <w:rPr>
          <w:rFonts w:ascii="Times New Roman" w:hAnsi="Times New Roman" w:cs="Times New Roman"/>
          <w:sz w:val="24"/>
          <w:szCs w:val="24"/>
          <w:u w:val="single"/>
        </w:rPr>
        <w:t>Analitikai nyilvántartó</w:t>
      </w:r>
      <w:r>
        <w:rPr>
          <w:rFonts w:ascii="Times New Roman" w:hAnsi="Times New Roman" w:cs="Times New Roman"/>
          <w:sz w:val="24"/>
          <w:szCs w:val="24"/>
        </w:rPr>
        <w:t>: Horváth Renáta Enikő</w:t>
      </w:r>
    </w:p>
    <w:p w14:paraId="1D0EF382" w14:textId="70B850AF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+3688/598-020</w:t>
      </w:r>
    </w:p>
    <w:p w14:paraId="0A65B9FC" w14:textId="0A7599F0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Pr="00502CB2">
          <w:rPr>
            <w:rStyle w:val="Hiperhivatkozs"/>
            <w:rFonts w:ascii="Times New Roman" w:hAnsi="Times New Roman" w:cs="Times New Roman"/>
            <w:sz w:val="24"/>
            <w:szCs w:val="24"/>
          </w:rPr>
          <w:t>analitika@liter.hu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D5CC3" w14:textId="77777777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00225" w14:textId="3E9BDFC1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01">
        <w:rPr>
          <w:rFonts w:ascii="Times New Roman" w:hAnsi="Times New Roman" w:cs="Times New Roman"/>
          <w:sz w:val="24"/>
          <w:szCs w:val="24"/>
          <w:u w:val="single"/>
        </w:rPr>
        <w:t>Adóügyi ügyintéző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Kepler Andrea</w:t>
      </w:r>
    </w:p>
    <w:p w14:paraId="4878F7A2" w14:textId="5D6C5F07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+3688/598-012</w:t>
      </w:r>
    </w:p>
    <w:p w14:paraId="417C2D1D" w14:textId="7448D689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13" w:history="1">
        <w:r w:rsidRPr="00502CB2">
          <w:rPr>
            <w:rStyle w:val="Hiperhivatkozs"/>
            <w:rFonts w:ascii="Times New Roman" w:hAnsi="Times New Roman" w:cs="Times New Roman"/>
            <w:sz w:val="24"/>
            <w:szCs w:val="24"/>
          </w:rPr>
          <w:t>ado@liter.hu</w:t>
        </w:r>
      </w:hyperlink>
    </w:p>
    <w:p w14:paraId="7329D5E4" w14:textId="77777777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BF62A" w14:textId="6ADC2333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6BA">
        <w:rPr>
          <w:rFonts w:ascii="Times New Roman" w:hAnsi="Times New Roman" w:cs="Times New Roman"/>
          <w:sz w:val="24"/>
          <w:szCs w:val="24"/>
          <w:u w:val="single"/>
        </w:rPr>
        <w:t>Kirendeltségvezető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Zavada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Mihályné</w:t>
      </w:r>
    </w:p>
    <w:p w14:paraId="07173BA7" w14:textId="12D2D867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+3688/598-015</w:t>
      </w:r>
      <w:r w:rsidR="001E4C25">
        <w:rPr>
          <w:rFonts w:ascii="Times New Roman" w:hAnsi="Times New Roman" w:cs="Times New Roman"/>
          <w:sz w:val="24"/>
          <w:szCs w:val="24"/>
        </w:rPr>
        <w:t>, +3688/589-921</w:t>
      </w:r>
    </w:p>
    <w:p w14:paraId="01658AEE" w14:textId="5A651EA2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14" w:history="1">
        <w:r w:rsidRPr="00502CB2">
          <w:rPr>
            <w:rStyle w:val="Hiperhivatkozs"/>
            <w:rFonts w:ascii="Times New Roman" w:hAnsi="Times New Roman" w:cs="Times New Roman"/>
            <w:sz w:val="24"/>
            <w:szCs w:val="24"/>
          </w:rPr>
          <w:t>igazgatas@liter.hu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A0443" w14:textId="77777777" w:rsidR="0081742D" w:rsidRDefault="0081742D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643A7" w14:textId="77777777" w:rsidR="0081742D" w:rsidRDefault="0081742D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EE210" w14:textId="77777777" w:rsidR="0081742D" w:rsidRPr="004117E7" w:rsidRDefault="0081742D" w:rsidP="0081742D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17E7">
        <w:rPr>
          <w:rFonts w:ascii="Times New Roman" w:hAnsi="Times New Roman" w:cs="Times New Roman"/>
          <w:b/>
          <w:bCs/>
          <w:sz w:val="24"/>
          <w:szCs w:val="24"/>
          <w:u w:val="single"/>
        </w:rPr>
        <w:t>Szervezeti egységek feladatai</w:t>
      </w:r>
    </w:p>
    <w:p w14:paraId="6A8340B3" w14:textId="77777777" w:rsidR="0081742D" w:rsidRDefault="0081742D" w:rsidP="00817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Igazgatási ügyszak:</w:t>
      </w:r>
    </w:p>
    <w:p w14:paraId="4855F868" w14:textId="77777777" w:rsidR="0081742D" w:rsidRDefault="0081742D" w:rsidP="0081742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szociális ügyek</w:t>
      </w:r>
    </w:p>
    <w:p w14:paraId="25277E68" w14:textId="77777777" w:rsidR="0081742D" w:rsidRDefault="0081742D" w:rsidP="0081742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kereskedelmi igazgatás és szálláshely szolgáltatás </w:t>
      </w:r>
    </w:p>
    <w:p w14:paraId="77292056" w14:textId="77777777" w:rsidR="0081742D" w:rsidRDefault="0081742D" w:rsidP="0081742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telepengedélyezés</w:t>
      </w:r>
    </w:p>
    <w:p w14:paraId="7FCA8B29" w14:textId="77777777" w:rsidR="0081742D" w:rsidRDefault="0081742D" w:rsidP="0081742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családvédelem</w:t>
      </w:r>
    </w:p>
    <w:p w14:paraId="184990EB" w14:textId="77777777" w:rsidR="0081742D" w:rsidRDefault="0081742D" w:rsidP="0081742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hatósági ügyek</w:t>
      </w:r>
    </w:p>
    <w:p w14:paraId="594945EF" w14:textId="77777777" w:rsidR="0081742D" w:rsidRDefault="0081742D" w:rsidP="0081742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iktatás</w:t>
      </w:r>
    </w:p>
    <w:p w14:paraId="6B0CD55D" w14:textId="77777777" w:rsidR="0081742D" w:rsidRDefault="0081742D" w:rsidP="0081742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közterület-használat</w:t>
      </w:r>
    </w:p>
    <w:p w14:paraId="66622E12" w14:textId="77777777" w:rsidR="0081742D" w:rsidRDefault="0081742D" w:rsidP="0081742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központi címregiszter</w:t>
      </w:r>
    </w:p>
    <w:p w14:paraId="5F8E47EC" w14:textId="77777777" w:rsidR="0081742D" w:rsidRDefault="0081742D" w:rsidP="0081742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képviselő-testületi ülések jegyzőkönyvezése</w:t>
      </w:r>
    </w:p>
    <w:p w14:paraId="706A0B56" w14:textId="77777777" w:rsidR="0081742D" w:rsidRDefault="0081742D" w:rsidP="0081742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munkavállalók munkaviszonyával kapcsolatos ügyek</w:t>
      </w:r>
    </w:p>
    <w:p w14:paraId="2F41E3F2" w14:textId="77777777" w:rsidR="0081742D" w:rsidRPr="009442D9" w:rsidRDefault="0081742D" w:rsidP="0081742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anyakönyv</w:t>
      </w:r>
    </w:p>
    <w:p w14:paraId="0DD27E94" w14:textId="77777777" w:rsidR="0081742D" w:rsidRPr="00B35C58" w:rsidRDefault="0081742D" w:rsidP="0081742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választásokkal kapcsolatos ügyek</w:t>
      </w:r>
    </w:p>
    <w:p w14:paraId="5F4EA810" w14:textId="77777777" w:rsidR="0081742D" w:rsidRDefault="0081742D" w:rsidP="00817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265C5" w14:textId="77777777" w:rsidR="0081742D" w:rsidRDefault="0081742D" w:rsidP="00817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Településfejlesztési ügyszak:</w:t>
      </w:r>
    </w:p>
    <w:p w14:paraId="76572F59" w14:textId="77777777" w:rsidR="0081742D" w:rsidRPr="00B35C58" w:rsidRDefault="0081742D" w:rsidP="0081742D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C58">
        <w:rPr>
          <w:rFonts w:ascii="Times New Roman" w:hAnsi="Times New Roman" w:cs="Times New Roman"/>
          <w:sz w:val="24"/>
          <w:szCs w:val="24"/>
        </w:rPr>
        <w:t>önkormányzati beruházások, fejlesztések,</w:t>
      </w:r>
    </w:p>
    <w:p w14:paraId="09C0620C" w14:textId="77777777" w:rsidR="0081742D" w:rsidRPr="00B35C58" w:rsidRDefault="0081742D" w:rsidP="0081742D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C58">
        <w:rPr>
          <w:rFonts w:ascii="Times New Roman" w:hAnsi="Times New Roman" w:cs="Times New Roman"/>
          <w:sz w:val="24"/>
          <w:szCs w:val="24"/>
        </w:rPr>
        <w:t>pályázatok</w:t>
      </w:r>
    </w:p>
    <w:p w14:paraId="347E0B73" w14:textId="77777777" w:rsidR="0081742D" w:rsidRPr="00B35C58" w:rsidRDefault="0081742D" w:rsidP="0081742D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C58">
        <w:rPr>
          <w:rFonts w:ascii="Times New Roman" w:hAnsi="Times New Roman" w:cs="Times New Roman"/>
          <w:sz w:val="24"/>
          <w:szCs w:val="24"/>
        </w:rPr>
        <w:t>polgármesteri adminisztráció</w:t>
      </w:r>
    </w:p>
    <w:p w14:paraId="628A113E" w14:textId="77777777" w:rsidR="0081742D" w:rsidRPr="00B35C58" w:rsidRDefault="0081742D" w:rsidP="0081742D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C58">
        <w:rPr>
          <w:rFonts w:ascii="Times New Roman" w:hAnsi="Times New Roman" w:cs="Times New Roman"/>
          <w:sz w:val="24"/>
          <w:szCs w:val="24"/>
        </w:rPr>
        <w:t>képviselő-testületi előterjesztések</w:t>
      </w:r>
    </w:p>
    <w:p w14:paraId="65C468E3" w14:textId="77777777" w:rsidR="0081742D" w:rsidRPr="00B35C58" w:rsidRDefault="0081742D" w:rsidP="0081742D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C58">
        <w:rPr>
          <w:rFonts w:ascii="Times New Roman" w:hAnsi="Times New Roman" w:cs="Times New Roman"/>
          <w:sz w:val="24"/>
          <w:szCs w:val="24"/>
        </w:rPr>
        <w:t>településképi eljárások</w:t>
      </w:r>
    </w:p>
    <w:p w14:paraId="3AF8C5D9" w14:textId="77777777" w:rsidR="0081742D" w:rsidRPr="00B35C58" w:rsidRDefault="0081742D" w:rsidP="0081742D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C58">
        <w:rPr>
          <w:rFonts w:ascii="Times New Roman" w:hAnsi="Times New Roman" w:cs="Times New Roman"/>
          <w:sz w:val="24"/>
          <w:szCs w:val="24"/>
        </w:rPr>
        <w:t>településrendezés</w:t>
      </w:r>
    </w:p>
    <w:p w14:paraId="74CAF98F" w14:textId="77777777" w:rsidR="0081742D" w:rsidRDefault="0081742D" w:rsidP="0081742D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C58">
        <w:rPr>
          <w:rFonts w:ascii="Times New Roman" w:hAnsi="Times New Roman" w:cs="Times New Roman"/>
          <w:sz w:val="24"/>
          <w:szCs w:val="24"/>
        </w:rPr>
        <w:t xml:space="preserve">honlap és közösségi oldal </w:t>
      </w:r>
      <w:r>
        <w:rPr>
          <w:rFonts w:ascii="Times New Roman" w:hAnsi="Times New Roman" w:cs="Times New Roman"/>
          <w:sz w:val="24"/>
          <w:szCs w:val="24"/>
        </w:rPr>
        <w:t>üzemeltetés</w:t>
      </w:r>
    </w:p>
    <w:p w14:paraId="29D4DA16" w14:textId="77777777" w:rsidR="0081742D" w:rsidRPr="00B35C58" w:rsidRDefault="0081742D" w:rsidP="0081742D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önkormányzati marketingkommunikáció</w:t>
      </w:r>
    </w:p>
    <w:p w14:paraId="65BF50A3" w14:textId="77777777" w:rsidR="0081742D" w:rsidRDefault="0081742D" w:rsidP="00817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56477" w14:textId="77777777" w:rsidR="0081742D" w:rsidRDefault="0081742D" w:rsidP="00817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Pénzügyi, gazdálkodási ügyszak:</w:t>
      </w:r>
    </w:p>
    <w:p w14:paraId="536C0E9C" w14:textId="77777777" w:rsidR="0081742D" w:rsidRDefault="0081742D" w:rsidP="0081742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önkormányzati vagyongazdálkodás</w:t>
      </w:r>
    </w:p>
    <w:p w14:paraId="7379475E" w14:textId="77777777" w:rsidR="0081742D" w:rsidRDefault="0081742D" w:rsidP="0081742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számviteli feladatok</w:t>
      </w:r>
    </w:p>
    <w:p w14:paraId="0EB3D30B" w14:textId="77777777" w:rsidR="0081742D" w:rsidRDefault="0081742D" w:rsidP="0081742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házipénztár</w:t>
      </w:r>
    </w:p>
    <w:p w14:paraId="23B40412" w14:textId="77777777" w:rsidR="0081742D" w:rsidRDefault="0081742D" w:rsidP="0081742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választási pénzügyi faladatok</w:t>
      </w:r>
    </w:p>
    <w:p w14:paraId="4C0CED6C" w14:textId="77777777" w:rsidR="0081742D" w:rsidRPr="001337B7" w:rsidRDefault="0081742D" w:rsidP="0081742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munkavállalók egyéb számfejtési feladatok</w:t>
      </w:r>
    </w:p>
    <w:p w14:paraId="26FD1BA2" w14:textId="77777777" w:rsidR="0081742D" w:rsidRDefault="0081742D" w:rsidP="00817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9CFB2" w14:textId="77777777" w:rsidR="0081742D" w:rsidRDefault="0081742D" w:rsidP="00817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 ügyszak:</w:t>
      </w:r>
    </w:p>
    <w:p w14:paraId="1441C233" w14:textId="77777777" w:rsidR="0081742D" w:rsidRDefault="0081742D" w:rsidP="0081742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adókivetés, beszedés, nyilvántartás</w:t>
      </w:r>
    </w:p>
    <w:p w14:paraId="39C3CC89" w14:textId="77777777" w:rsidR="0081742D" w:rsidRDefault="0081742D" w:rsidP="0081742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adóigazolások kiadása</w:t>
      </w:r>
    </w:p>
    <w:p w14:paraId="278A6B7A" w14:textId="77777777" w:rsidR="0081742D" w:rsidRPr="00B35C58" w:rsidRDefault="0081742D" w:rsidP="0081742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temetőnyilvántartás</w:t>
      </w:r>
    </w:p>
    <w:p w14:paraId="0449FAA5" w14:textId="77777777" w:rsidR="0081742D" w:rsidRDefault="0081742D" w:rsidP="00817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13ED2" w14:textId="77777777" w:rsidR="0081742D" w:rsidRDefault="0081742D" w:rsidP="00817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Királyszentistváni kirendeltségvezető:</w:t>
      </w:r>
    </w:p>
    <w:p w14:paraId="0773BE95" w14:textId="77777777" w:rsidR="0081742D" w:rsidRDefault="0081742D" w:rsidP="0081742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birtokvédelem</w:t>
      </w:r>
    </w:p>
    <w:p w14:paraId="7E6307C2" w14:textId="77777777" w:rsidR="0081742D" w:rsidRDefault="0081742D" w:rsidP="0081742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hagyaték</w:t>
      </w:r>
    </w:p>
    <w:p w14:paraId="382D8F12" w14:textId="77777777" w:rsidR="0081742D" w:rsidRDefault="0081742D" w:rsidP="0081742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hirdetmények kifüggesztése</w:t>
      </w:r>
    </w:p>
    <w:p w14:paraId="46D6671A" w14:textId="77777777" w:rsidR="0081742D" w:rsidRDefault="0081742D" w:rsidP="0081742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adó- és értékbizonyítvány</w:t>
      </w:r>
    </w:p>
    <w:p w14:paraId="2A3E27D0" w14:textId="77777777" w:rsidR="0081742D" w:rsidRPr="00B35C58" w:rsidRDefault="0081742D" w:rsidP="0081742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polgári védelem</w:t>
      </w:r>
    </w:p>
    <w:p w14:paraId="2D8A2876" w14:textId="77777777" w:rsidR="0081742D" w:rsidRDefault="0081742D" w:rsidP="00817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14273" w14:textId="77777777" w:rsidR="0081742D" w:rsidRPr="00977FFD" w:rsidRDefault="0081742D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742D" w:rsidRPr="00977FFD" w:rsidSect="005C3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554F0"/>
    <w:multiLevelType w:val="hybridMultilevel"/>
    <w:tmpl w:val="5F7EC82C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7153A7"/>
    <w:multiLevelType w:val="hybridMultilevel"/>
    <w:tmpl w:val="6C4872BA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9476227">
    <w:abstractNumId w:val="1"/>
  </w:num>
  <w:num w:numId="2" w16cid:durableId="83067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18"/>
    <w:rsid w:val="000A2846"/>
    <w:rsid w:val="00164120"/>
    <w:rsid w:val="001E4C25"/>
    <w:rsid w:val="002E5718"/>
    <w:rsid w:val="00467F83"/>
    <w:rsid w:val="005C34C5"/>
    <w:rsid w:val="0081742D"/>
    <w:rsid w:val="00866201"/>
    <w:rsid w:val="00974D84"/>
    <w:rsid w:val="00977FFD"/>
    <w:rsid w:val="00A64A08"/>
    <w:rsid w:val="00DA3FFB"/>
    <w:rsid w:val="00F4258A"/>
    <w:rsid w:val="00F8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6C4A"/>
  <w15:chartTrackingRefBased/>
  <w15:docId w15:val="{63D1D377-8514-4470-9F35-B64BE0F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7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E5718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817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ens@liter.hu" TargetMode="External"/><Relationship Id="rId13" Type="http://schemas.openxmlformats.org/officeDocument/2006/relationships/hyperlink" Target="mailto:ado@liter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ter@liter.hu" TargetMode="External"/><Relationship Id="rId12" Type="http://schemas.openxmlformats.org/officeDocument/2006/relationships/hyperlink" Target="mailto:analitika@liter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zocialis@liter.hu" TargetMode="External"/><Relationship Id="rId11" Type="http://schemas.openxmlformats.org/officeDocument/2006/relationships/hyperlink" Target="mailto:penzugy@liter.hu" TargetMode="External"/><Relationship Id="rId5" Type="http://schemas.openxmlformats.org/officeDocument/2006/relationships/hyperlink" Target="mailto:korjegyzo@liter.h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fokonyv@liter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nzugyivezeto@liter.hu" TargetMode="External"/><Relationship Id="rId14" Type="http://schemas.openxmlformats.org/officeDocument/2006/relationships/hyperlink" Target="mailto:igazgatas@lit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Litér Község</cp:lastModifiedBy>
  <cp:revision>2</cp:revision>
  <dcterms:created xsi:type="dcterms:W3CDTF">2024-10-25T08:25:00Z</dcterms:created>
  <dcterms:modified xsi:type="dcterms:W3CDTF">2024-10-25T08:25:00Z</dcterms:modified>
</cp:coreProperties>
</file>